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4E28" w14:textId="75D3227B" w:rsidR="00F24891" w:rsidRDefault="00C25A3A" w:rsidP="00F24891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BE475B">
        <w:rPr>
          <w:i/>
          <w:sz w:val="28"/>
          <w:lang w:val="en-US"/>
        </w:rPr>
        <w:t>2</w:t>
      </w:r>
      <w:r w:rsidR="00F24891">
        <w:rPr>
          <w:i/>
          <w:sz w:val="28"/>
          <w:lang w:val="en-US"/>
        </w:rPr>
        <w:t xml:space="preserve"> - </w:t>
      </w:r>
      <w:r w:rsidR="00F24891" w:rsidRPr="00F24891">
        <w:rPr>
          <w:i/>
          <w:sz w:val="28"/>
          <w:lang w:val="en-US"/>
        </w:rPr>
        <w:t>Visual Analogue Scale (VAS)</w:t>
      </w:r>
    </w:p>
    <w:p w14:paraId="3FDEC717" w14:textId="77777777" w:rsidR="00175029" w:rsidRPr="00175029" w:rsidRDefault="00175029" w:rsidP="00175029">
      <w:pPr>
        <w:rPr>
          <w:lang w:val="en-US"/>
        </w:rPr>
      </w:pPr>
    </w:p>
    <w:p w14:paraId="20B85F7B" w14:textId="498793B4" w:rsidR="00CB0CC9" w:rsidRDefault="00F24891" w:rsidP="00CB0CC9">
      <w:pPr>
        <w:pStyle w:val="Titulek"/>
      </w:pPr>
      <w:r w:rsidRPr="006C2170">
        <w:t>VAS morning + evening average, Day 1 to Day 7 after operation</w:t>
      </w:r>
    </w:p>
    <w:tbl>
      <w:tblPr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417"/>
        <w:gridCol w:w="426"/>
        <w:gridCol w:w="1345"/>
        <w:gridCol w:w="954"/>
        <w:gridCol w:w="1559"/>
        <w:gridCol w:w="1560"/>
      </w:tblGrid>
      <w:tr w:rsidR="00CB0CC9" w:rsidRPr="00E45D61" w14:paraId="1E6997C1" w14:textId="77777777" w:rsidTr="00713AF3">
        <w:trPr>
          <w:trHeight w:val="208"/>
        </w:trPr>
        <w:tc>
          <w:tcPr>
            <w:tcW w:w="1980" w:type="dxa"/>
            <w:shd w:val="clear" w:color="auto" w:fill="F2F2F2"/>
          </w:tcPr>
          <w:p w14:paraId="5C33C0A8" w14:textId="77777777" w:rsidR="00CB0CC9" w:rsidRPr="00F84F4F" w:rsidRDefault="00CB0CC9" w:rsidP="00175029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</w:rPr>
              <w:t xml:space="preserve">VAS </w:t>
            </w:r>
            <w:proofErr w:type="spellStart"/>
            <w:r w:rsidRPr="00F84F4F">
              <w:rPr>
                <w:rFonts w:asciiTheme="minorHAnsi" w:hAnsiTheme="minorHAnsi" w:cstheme="minorHAnsi"/>
                <w:b/>
              </w:rPr>
              <w:t>morning+evening</w:t>
            </w:r>
            <w:proofErr w:type="spellEnd"/>
          </w:p>
        </w:tc>
        <w:tc>
          <w:tcPr>
            <w:tcW w:w="1417" w:type="dxa"/>
            <w:shd w:val="clear" w:color="auto" w:fill="F2F2F2"/>
          </w:tcPr>
          <w:p w14:paraId="4872D81B" w14:textId="77777777" w:rsidR="00CB0CC9" w:rsidRPr="00F84F4F" w:rsidRDefault="00CB0CC9" w:rsidP="00175029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426" w:type="dxa"/>
            <w:shd w:val="clear" w:color="auto" w:fill="F2F2F2"/>
            <w:vAlign w:val="center"/>
          </w:tcPr>
          <w:p w14:paraId="78D94CEF" w14:textId="77777777" w:rsidR="00CB0CC9" w:rsidRPr="00F84F4F" w:rsidRDefault="00CB0CC9" w:rsidP="00175029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345" w:type="dxa"/>
            <w:shd w:val="clear" w:color="auto" w:fill="F2F2F2"/>
            <w:vAlign w:val="center"/>
          </w:tcPr>
          <w:p w14:paraId="436977D1" w14:textId="77777777" w:rsidR="00CB0CC9" w:rsidRPr="00F84F4F" w:rsidRDefault="00CB0CC9" w:rsidP="00175029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402664AB" w14:textId="77777777" w:rsidR="00CB0CC9" w:rsidRPr="00F84F4F" w:rsidRDefault="00CB0CC9" w:rsidP="00175029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1BF0C280" w14:textId="77777777" w:rsidR="00CB0CC9" w:rsidRPr="00F84F4F" w:rsidRDefault="00CB0CC9" w:rsidP="00175029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7E625BD3" w14:textId="77777777" w:rsidR="00CB0CC9" w:rsidRPr="00F84F4F" w:rsidRDefault="00CB0CC9" w:rsidP="00175029">
            <w:pPr>
              <w:spacing w:after="0" w:line="240" w:lineRule="auto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F84F4F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CB0CC9" w:rsidRPr="004E7249" w14:paraId="1C4DD48B" w14:textId="77777777" w:rsidTr="00713AF3">
        <w:trPr>
          <w:trHeight w:val="126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53EF826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V2_Day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69B714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Phlogenzym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40A14D10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7162DA4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2.8 (1.5)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8E1A359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448512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3 - 5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B1C134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9 - 3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</w:tr>
      <w:tr w:rsidR="00CB0CC9" w:rsidRPr="004E7249" w14:paraId="0DF45F02" w14:textId="77777777" w:rsidTr="00713AF3">
        <w:trPr>
          <w:trHeight w:val="126"/>
        </w:trPr>
        <w:tc>
          <w:tcPr>
            <w:tcW w:w="1980" w:type="dxa"/>
            <w:vMerge/>
            <w:shd w:val="clear" w:color="auto" w:fill="auto"/>
            <w:vAlign w:val="center"/>
          </w:tcPr>
          <w:p w14:paraId="70DF8B38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ECE26C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Placebo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7CB72578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19255D70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2.0 (1.6)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97E5A7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608934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1 - 5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57C55CD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3 - 2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.8</w:t>
            </w:r>
          </w:p>
        </w:tc>
      </w:tr>
      <w:tr w:rsidR="00CB0CC9" w:rsidRPr="004E7249" w14:paraId="719E763A" w14:textId="77777777" w:rsidTr="00713AF3">
        <w:trPr>
          <w:trHeight w:val="126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2ED98C7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V3_Day 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0B0E52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Phlogenzym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6331155C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D0D65C0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2.2 (1.9)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6057634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481AF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2 - 6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3FD36A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1 - 3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.2</w:t>
            </w:r>
          </w:p>
        </w:tc>
      </w:tr>
      <w:tr w:rsidR="00CB0CC9" w:rsidRPr="004E7249" w14:paraId="1901F9AE" w14:textId="77777777" w:rsidTr="00713AF3">
        <w:trPr>
          <w:trHeight w:val="126"/>
        </w:trPr>
        <w:tc>
          <w:tcPr>
            <w:tcW w:w="1980" w:type="dxa"/>
            <w:vMerge/>
            <w:shd w:val="clear" w:color="auto" w:fill="auto"/>
            <w:vAlign w:val="center"/>
          </w:tcPr>
          <w:p w14:paraId="672A7E7D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435F25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Placebo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7A5F133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422F47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2.7 (1.7)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C084E65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3.1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B44D22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1 - 6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000664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9 - 3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</w:tr>
      <w:tr w:rsidR="00CB0CC9" w:rsidRPr="004E7249" w14:paraId="795F42AD" w14:textId="77777777" w:rsidTr="00713AF3">
        <w:trPr>
          <w:trHeight w:val="126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BD44965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V4_Day 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10A8F2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Phlogenzym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C2E0C22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D941B03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2.0 (1.2)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5DD37CE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B29B06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7 - 4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F2101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3 - 2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</w:tr>
      <w:tr w:rsidR="00CB0CC9" w:rsidRPr="004E7249" w14:paraId="5DDE4B05" w14:textId="77777777" w:rsidTr="00713AF3">
        <w:trPr>
          <w:trHeight w:val="126"/>
        </w:trPr>
        <w:tc>
          <w:tcPr>
            <w:tcW w:w="1980" w:type="dxa"/>
            <w:vMerge/>
            <w:shd w:val="clear" w:color="auto" w:fill="auto"/>
            <w:vAlign w:val="center"/>
          </w:tcPr>
          <w:p w14:paraId="568DD345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EED19D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Placebo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79EC3BD0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6BF9B36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3.0 (1.7)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B2622D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6D200D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2 - 5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738C69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2 - 3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.9</w:t>
            </w:r>
          </w:p>
        </w:tc>
      </w:tr>
      <w:tr w:rsidR="00CB0CC9" w:rsidRPr="004E7249" w14:paraId="4F064D0A" w14:textId="77777777" w:rsidTr="00713AF3">
        <w:trPr>
          <w:trHeight w:val="126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33F0E578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V5_Day 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A00097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Phlogenzym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04436C16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996498E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1.9 (1.5)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590A3F5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EE998A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2 - 4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850B1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.8</w:t>
            </w:r>
          </w:p>
        </w:tc>
      </w:tr>
      <w:tr w:rsidR="00CB0CC9" w:rsidRPr="004E7249" w14:paraId="091D406B" w14:textId="77777777" w:rsidTr="00713AF3">
        <w:trPr>
          <w:trHeight w:val="126"/>
        </w:trPr>
        <w:tc>
          <w:tcPr>
            <w:tcW w:w="1980" w:type="dxa"/>
            <w:vMerge/>
            <w:shd w:val="clear" w:color="auto" w:fill="auto"/>
            <w:vAlign w:val="center"/>
          </w:tcPr>
          <w:p w14:paraId="3FC64582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65740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Placebo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332013CB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A42CE2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2.5 (1.9)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5AC7A5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2.5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A9F45C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2 - 7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104B16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5 - 3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</w:tr>
      <w:tr w:rsidR="00CB0CC9" w:rsidRPr="004E7249" w14:paraId="0F4BA4A4" w14:textId="77777777" w:rsidTr="00713AF3">
        <w:trPr>
          <w:trHeight w:val="126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23D0FE7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V6_Day 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97F240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Phlogenzym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4F355937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CAC7643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1.8 (1.7)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F41B5AB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E325FA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1 - 4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34E540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7 - 2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.9</w:t>
            </w:r>
          </w:p>
        </w:tc>
      </w:tr>
      <w:tr w:rsidR="00CB0CC9" w:rsidRPr="004E7249" w14:paraId="3CB4A204" w14:textId="77777777" w:rsidTr="00713AF3">
        <w:trPr>
          <w:trHeight w:val="126"/>
        </w:trPr>
        <w:tc>
          <w:tcPr>
            <w:tcW w:w="1980" w:type="dxa"/>
            <w:vMerge/>
            <w:shd w:val="clear" w:color="auto" w:fill="auto"/>
            <w:vAlign w:val="center"/>
          </w:tcPr>
          <w:p w14:paraId="63F7D9A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4DC37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Placebo</w:t>
            </w:r>
          </w:p>
        </w:tc>
        <w:tc>
          <w:tcPr>
            <w:tcW w:w="426" w:type="dxa"/>
            <w:shd w:val="clear" w:color="auto" w:fill="auto"/>
            <w:vAlign w:val="bottom"/>
          </w:tcPr>
          <w:p w14:paraId="566104F1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3077F05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1.7 (1.4)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1A0CB1E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9D11BF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2 - 4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BE89AE" w14:textId="77777777" w:rsidR="00CB0CC9" w:rsidRPr="00F84F4F" w:rsidRDefault="00CB0CC9" w:rsidP="00175029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proofErr w:type="gramStart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0 - 2</w:t>
            </w:r>
            <w:proofErr w:type="gramEnd"/>
            <w:r w:rsidRPr="00F84F4F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</w:tr>
    </w:tbl>
    <w:p w14:paraId="78B85592" w14:textId="77777777" w:rsidR="00CB0CC9" w:rsidRDefault="00CB0CC9" w:rsidP="00CB0CC9">
      <w:pPr>
        <w:rPr>
          <w:b/>
          <w:sz w:val="20"/>
          <w:szCs w:val="20"/>
        </w:rPr>
      </w:pPr>
    </w:p>
    <w:p w14:paraId="26133A3D" w14:textId="77777777" w:rsidR="00F24891" w:rsidRPr="00F24891" w:rsidRDefault="00F24891" w:rsidP="00F24891">
      <w:pPr>
        <w:rPr>
          <w:lang w:val="en-US" w:eastAsia="en-US"/>
        </w:rPr>
      </w:pPr>
    </w:p>
    <w:p w14:paraId="3704F5FA" w14:textId="77777777" w:rsidR="00BE475B" w:rsidRPr="006C2170" w:rsidRDefault="00BE475B" w:rsidP="00BE475B">
      <w:pPr>
        <w:pStyle w:val="Titulek"/>
        <w:spacing w:after="0"/>
      </w:pPr>
      <w:r w:rsidRPr="006C2170">
        <w:object w:dxaOrig="4859" w:dyaOrig="3104" w14:anchorId="2F4D9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2873" r:id="rId5">
            <o:FieldCodes>\s</o:FieldCodes>
          </o:OLEObject>
        </w:object>
      </w:r>
    </w:p>
    <w:p w14:paraId="545D3C01" w14:textId="77777777" w:rsidR="00BE475B" w:rsidRPr="006C2170" w:rsidRDefault="00BE475B" w:rsidP="00BE475B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p w14:paraId="17D3D772" w14:textId="77777777" w:rsidR="00BE475B" w:rsidRPr="006C2170" w:rsidRDefault="00BE475B" w:rsidP="00BE475B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92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1295"/>
        <w:gridCol w:w="1295"/>
        <w:gridCol w:w="1295"/>
        <w:gridCol w:w="1295"/>
        <w:gridCol w:w="1295"/>
      </w:tblGrid>
      <w:tr w:rsidR="00BE475B" w:rsidRPr="006C2170" w14:paraId="01C9B608" w14:textId="77777777" w:rsidTr="007D3850">
        <w:trPr>
          <w:trHeight w:val="208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CE52A" w14:textId="77777777" w:rsidR="00BE475B" w:rsidRPr="006C2170" w:rsidRDefault="00BE475B" w:rsidP="007D38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64F0514D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Degr</w:t>
            </w:r>
            <w:proofErr w:type="spellEnd"/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. of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726BD707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SS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2E252280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MS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hideMark/>
          </w:tcPr>
          <w:p w14:paraId="61A9652F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BB05D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p-value</w:t>
            </w:r>
          </w:p>
        </w:tc>
      </w:tr>
      <w:tr w:rsidR="00BE475B" w:rsidRPr="006C2170" w14:paraId="0FB6A182" w14:textId="77777777" w:rsidTr="007D3850">
        <w:trPr>
          <w:trHeight w:val="126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90701" w14:textId="77777777" w:rsidR="00BE475B" w:rsidRPr="006C2170" w:rsidRDefault="00BE475B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Treatment effect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E90C0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3E8FF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2.646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E50E9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2.646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2BF0E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0.272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84FB6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= 0.606</w:t>
            </w:r>
          </w:p>
        </w:tc>
      </w:tr>
      <w:tr w:rsidR="00BE475B" w:rsidRPr="006C2170" w14:paraId="48C01CA0" w14:textId="77777777" w:rsidTr="007D3850">
        <w:trPr>
          <w:trHeight w:val="126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EA807" w14:textId="77777777" w:rsidR="00BE475B" w:rsidRPr="006C2170" w:rsidRDefault="00BE475B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Visit effect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11067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EFCA2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11.187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EBC0D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2.797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11977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2.766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A9C6F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= 0.031</w:t>
            </w:r>
          </w:p>
        </w:tc>
      </w:tr>
      <w:tr w:rsidR="00BE475B" w:rsidRPr="006C2170" w14:paraId="33F0D296" w14:textId="77777777" w:rsidTr="007D3850">
        <w:trPr>
          <w:trHeight w:val="126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16F8D9" w14:textId="77777777" w:rsidR="00BE475B" w:rsidRPr="006C2170" w:rsidRDefault="00BE475B" w:rsidP="007D3850">
            <w:pPr>
              <w:spacing w:line="126" w:lineRule="atLeas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>Interaction treatment x visit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564B0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49531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16.130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C7029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4.033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7BC5F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3.989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25C6F" w14:textId="77777777" w:rsidR="00BE475B" w:rsidRPr="006C2170" w:rsidRDefault="00BE475B" w:rsidP="007D3850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 = 0.005</w:t>
            </w:r>
          </w:p>
        </w:tc>
      </w:tr>
    </w:tbl>
    <w:p w14:paraId="38CB8A2D" w14:textId="77777777" w:rsidR="00BE475B" w:rsidRPr="006C2170" w:rsidRDefault="00BE475B" w:rsidP="00BE475B">
      <w:pPr>
        <w:spacing w:after="0"/>
        <w:rPr>
          <w:lang w:val="en-US"/>
        </w:rPr>
      </w:pPr>
    </w:p>
    <w:p w14:paraId="53A8C371" w14:textId="7380B756" w:rsidR="00C25A3A" w:rsidRPr="006C2170" w:rsidRDefault="00C25A3A" w:rsidP="00BE475B">
      <w:pPr>
        <w:pStyle w:val="Titulek"/>
        <w:rPr>
          <w:rFonts w:ascii="Arial Narrow" w:hAnsi="Arial Narrow"/>
          <w:sz w:val="16"/>
          <w:szCs w:val="16"/>
        </w:rPr>
      </w:pPr>
    </w:p>
    <w:p w14:paraId="5FCD4741" w14:textId="77777777" w:rsidR="00C25A3A" w:rsidRPr="006C2170" w:rsidRDefault="00C25A3A" w:rsidP="00C25A3A">
      <w:pPr>
        <w:rPr>
          <w:rFonts w:ascii="Arial Narrow" w:hAnsi="Arial Narrow"/>
          <w:sz w:val="16"/>
          <w:szCs w:val="16"/>
          <w:lang w:val="en-US"/>
        </w:rPr>
      </w:pPr>
    </w:p>
    <w:p w14:paraId="7D0D2ACD" w14:textId="77777777" w:rsidR="00F62330" w:rsidRDefault="00F62330"/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75029"/>
    <w:rsid w:val="00455819"/>
    <w:rsid w:val="00696EA7"/>
    <w:rsid w:val="00BE475B"/>
    <w:rsid w:val="00C25A3A"/>
    <w:rsid w:val="00CB0CC9"/>
    <w:rsid w:val="00D02BA5"/>
    <w:rsid w:val="00F24891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2022-03-18T13:48:00Z</dcterms:created>
  <dcterms:modified xsi:type="dcterms:W3CDTF">2022-03-21T12:01:00Z</dcterms:modified>
</cp:coreProperties>
</file>